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EA" w:rsidRPr="00F920AB" w:rsidRDefault="00FC78EA" w:rsidP="00FC78EA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FC78EA" w:rsidRPr="00F920AB" w:rsidRDefault="00FC78EA" w:rsidP="00FC78EA">
      <w:pPr>
        <w:jc w:val="right"/>
        <w:rPr>
          <w:sz w:val="28"/>
          <w:szCs w:val="28"/>
        </w:rPr>
      </w:pPr>
      <w:r w:rsidRPr="00F920AB">
        <w:rPr>
          <w:sz w:val="28"/>
          <w:szCs w:val="28"/>
        </w:rPr>
        <w:t xml:space="preserve">к решению Думы города </w:t>
      </w:r>
    </w:p>
    <w:p w:rsidR="00FC78EA" w:rsidRPr="00F920AB" w:rsidRDefault="0013225C" w:rsidP="00FC78EA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bookmarkStart w:id="0" w:name="_GoBack"/>
      <w:bookmarkEnd w:id="0"/>
      <w:r w:rsidR="00DE5C03">
        <w:rPr>
          <w:sz w:val="28"/>
          <w:szCs w:val="28"/>
        </w:rPr>
        <w:t>23.12.2025</w:t>
      </w:r>
      <w:r w:rsidR="00862FDC">
        <w:rPr>
          <w:sz w:val="28"/>
          <w:szCs w:val="28"/>
        </w:rPr>
        <w:t xml:space="preserve"> </w:t>
      </w:r>
      <w:r w:rsidR="00FC78EA" w:rsidRPr="00F920AB">
        <w:rPr>
          <w:sz w:val="28"/>
          <w:szCs w:val="28"/>
        </w:rPr>
        <w:t>№</w:t>
      </w:r>
      <w:r w:rsidR="00862FDC">
        <w:rPr>
          <w:sz w:val="28"/>
          <w:szCs w:val="28"/>
        </w:rPr>
        <w:t xml:space="preserve"> </w:t>
      </w:r>
      <w:r w:rsidR="00DE5C03">
        <w:rPr>
          <w:sz w:val="28"/>
          <w:szCs w:val="28"/>
        </w:rPr>
        <w:t>530</w:t>
      </w:r>
    </w:p>
    <w:p w:rsidR="002300A3" w:rsidRPr="002300A3" w:rsidRDefault="002300A3" w:rsidP="002300A3">
      <w:pPr>
        <w:jc w:val="right"/>
        <w:outlineLvl w:val="0"/>
        <w:rPr>
          <w:sz w:val="28"/>
          <w:szCs w:val="28"/>
        </w:rPr>
      </w:pPr>
    </w:p>
    <w:p w:rsidR="002300A3" w:rsidRPr="002300A3" w:rsidRDefault="002300A3" w:rsidP="002300A3">
      <w:pPr>
        <w:ind w:firstLine="5760"/>
        <w:jc w:val="right"/>
        <w:rPr>
          <w:sz w:val="28"/>
          <w:szCs w:val="28"/>
        </w:rPr>
      </w:pPr>
    </w:p>
    <w:p w:rsidR="00E744AF" w:rsidRPr="00E744AF" w:rsidRDefault="00E744AF" w:rsidP="00E744AF">
      <w:pPr>
        <w:jc w:val="center"/>
        <w:rPr>
          <w:sz w:val="28"/>
          <w:szCs w:val="28"/>
        </w:rPr>
      </w:pPr>
    </w:p>
    <w:p w:rsidR="00E744AF" w:rsidRPr="00E744AF" w:rsidRDefault="00E744AF" w:rsidP="00E744AF">
      <w:pPr>
        <w:jc w:val="center"/>
        <w:rPr>
          <w:sz w:val="28"/>
          <w:szCs w:val="28"/>
        </w:rPr>
      </w:pPr>
      <w:r w:rsidRPr="00E744AF">
        <w:rPr>
          <w:sz w:val="28"/>
          <w:szCs w:val="28"/>
        </w:rPr>
        <w:t xml:space="preserve">Источники внутреннего финансирования дефицита бюджета города </w:t>
      </w:r>
    </w:p>
    <w:p w:rsidR="002300A3" w:rsidRPr="002300A3" w:rsidRDefault="00E744AF" w:rsidP="00E744AF">
      <w:pPr>
        <w:jc w:val="center"/>
        <w:rPr>
          <w:sz w:val="28"/>
          <w:szCs w:val="28"/>
        </w:rPr>
      </w:pPr>
      <w:r w:rsidRPr="00E744AF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 202</w:t>
      </w:r>
      <w:r w:rsidR="00AC7EA2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AC7EA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p w:rsidR="002300A3" w:rsidRPr="002300A3" w:rsidRDefault="002300A3" w:rsidP="00C143E9">
      <w:pPr>
        <w:rPr>
          <w:sz w:val="28"/>
          <w:szCs w:val="28"/>
        </w:rPr>
      </w:pPr>
    </w:p>
    <w:p w:rsidR="002300A3" w:rsidRDefault="002300A3" w:rsidP="002300A3">
      <w:pPr>
        <w:tabs>
          <w:tab w:val="left" w:pos="8364"/>
        </w:tabs>
        <w:jc w:val="right"/>
        <w:rPr>
          <w:sz w:val="28"/>
          <w:szCs w:val="28"/>
        </w:rPr>
      </w:pPr>
      <w:r w:rsidRPr="002300A3">
        <w:rPr>
          <w:sz w:val="28"/>
          <w:szCs w:val="28"/>
        </w:rPr>
        <w:t>тыс. рублей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1701"/>
        <w:gridCol w:w="1843"/>
      </w:tblGrid>
      <w:tr w:rsidR="003429C9" w:rsidRPr="00D65403" w:rsidTr="003429C9">
        <w:tc>
          <w:tcPr>
            <w:tcW w:w="6912" w:type="dxa"/>
            <w:vAlign w:val="center"/>
          </w:tcPr>
          <w:p w:rsidR="003429C9" w:rsidRPr="00D65403" w:rsidRDefault="003429C9" w:rsidP="001715BB">
            <w:pPr>
              <w:jc w:val="center"/>
              <w:rPr>
                <w:sz w:val="28"/>
                <w:szCs w:val="28"/>
              </w:rPr>
            </w:pPr>
            <w:r w:rsidRPr="00D6540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3429C9" w:rsidRDefault="003429C9" w:rsidP="000B5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</w:p>
          <w:p w:rsidR="003429C9" w:rsidRPr="00263E48" w:rsidRDefault="003429C9" w:rsidP="000B5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</w:p>
          <w:p w:rsidR="003429C9" w:rsidRPr="00D65403" w:rsidRDefault="003429C9" w:rsidP="00AC7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C7EA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3429C9" w:rsidRDefault="003429C9" w:rsidP="00B80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  <w:p w:rsidR="003429C9" w:rsidRDefault="003429C9" w:rsidP="00B80E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</w:t>
            </w:r>
          </w:p>
          <w:p w:rsidR="003429C9" w:rsidRPr="00D65403" w:rsidRDefault="003429C9" w:rsidP="00AC7E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C7EA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AC7EA2" w:rsidRPr="00D65403" w:rsidTr="00D932E9">
        <w:tc>
          <w:tcPr>
            <w:tcW w:w="6912" w:type="dxa"/>
          </w:tcPr>
          <w:p w:rsidR="00AC7EA2" w:rsidRPr="00D65403" w:rsidRDefault="00AC7EA2" w:rsidP="001715BB">
            <w:pPr>
              <w:rPr>
                <w:sz w:val="28"/>
                <w:szCs w:val="28"/>
              </w:rPr>
            </w:pPr>
            <w:r w:rsidRPr="00D65403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</w:tcPr>
          <w:p w:rsidR="00AC7EA2" w:rsidRPr="00C51183" w:rsidRDefault="00AC7EA2" w:rsidP="00AA6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-67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</w:tcPr>
          <w:p w:rsidR="00AC7EA2" w:rsidRPr="00C51183" w:rsidRDefault="00AC7EA2" w:rsidP="00D93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-67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AC7EA2" w:rsidRPr="001F2124" w:rsidTr="00D932E9">
        <w:trPr>
          <w:trHeight w:val="849"/>
        </w:trPr>
        <w:tc>
          <w:tcPr>
            <w:tcW w:w="6912" w:type="dxa"/>
          </w:tcPr>
          <w:p w:rsidR="00AC7EA2" w:rsidRPr="00C51183" w:rsidRDefault="00AC7EA2" w:rsidP="00F1676D">
            <w:pPr>
              <w:rPr>
                <w:sz w:val="28"/>
                <w:szCs w:val="28"/>
                <w:highlight w:val="yellow"/>
              </w:rPr>
            </w:pPr>
            <w:r w:rsidRPr="00C16397">
              <w:rPr>
                <w:sz w:val="28"/>
                <w:szCs w:val="28"/>
              </w:rPr>
              <w:t>Разница между привлеченными и погашенными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</w:tcPr>
          <w:p w:rsidR="00AC7EA2" w:rsidRPr="00C51183" w:rsidRDefault="00AC7EA2" w:rsidP="00AA6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-67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1843" w:type="dxa"/>
          </w:tcPr>
          <w:p w:rsidR="00AC7EA2" w:rsidRPr="00C51183" w:rsidRDefault="00AC7EA2" w:rsidP="00D93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-67</w:t>
            </w:r>
            <w:r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>,0</w:t>
            </w:r>
          </w:p>
        </w:tc>
      </w:tr>
      <w:tr w:rsidR="00AC7EA2" w:rsidRPr="001F2124" w:rsidTr="00FB7D8A">
        <w:trPr>
          <w:trHeight w:val="615"/>
        </w:trPr>
        <w:tc>
          <w:tcPr>
            <w:tcW w:w="6912" w:type="dxa"/>
          </w:tcPr>
          <w:p w:rsidR="00AC7EA2" w:rsidRPr="00C16397" w:rsidRDefault="00AC7EA2" w:rsidP="00F1676D">
            <w:pPr>
              <w:rPr>
                <w:sz w:val="28"/>
                <w:szCs w:val="28"/>
              </w:rPr>
            </w:pPr>
            <w:r w:rsidRPr="002A0278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</w:tcPr>
          <w:p w:rsidR="00AC7EA2" w:rsidRDefault="00AC7EA2" w:rsidP="00AA67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</w:tcPr>
          <w:p w:rsidR="00AC7EA2" w:rsidRDefault="00AC7EA2" w:rsidP="00D932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342633" w:rsidRDefault="00342633" w:rsidP="003429C9">
      <w:pPr>
        <w:pStyle w:val="a3"/>
        <w:tabs>
          <w:tab w:val="clear" w:pos="4677"/>
          <w:tab w:val="clear" w:pos="9355"/>
        </w:tabs>
      </w:pPr>
    </w:p>
    <w:sectPr w:rsidR="00342633" w:rsidSect="003429C9">
      <w:headerReference w:type="default" r:id="rId7"/>
      <w:pgSz w:w="11906" w:h="16838"/>
      <w:pgMar w:top="1134" w:right="567" w:bottom="1134" w:left="113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47" w:rsidRDefault="00C25047" w:rsidP="00383371">
      <w:r>
        <w:separator/>
      </w:r>
    </w:p>
  </w:endnote>
  <w:endnote w:type="continuationSeparator" w:id="0">
    <w:p w:rsidR="00C25047" w:rsidRDefault="00C25047" w:rsidP="0038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47" w:rsidRDefault="00C25047" w:rsidP="00383371">
      <w:r>
        <w:separator/>
      </w:r>
    </w:p>
  </w:footnote>
  <w:footnote w:type="continuationSeparator" w:id="0">
    <w:p w:rsidR="00C25047" w:rsidRDefault="00C25047" w:rsidP="00383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2656"/>
    </w:sdtPr>
    <w:sdtEndPr/>
    <w:sdtContent>
      <w:p w:rsidR="00383371" w:rsidRDefault="007B490D">
        <w:pPr>
          <w:pStyle w:val="a3"/>
          <w:jc w:val="center"/>
        </w:pPr>
        <w:r>
          <w:t>1</w:t>
        </w:r>
        <w:r w:rsidR="00D633EC">
          <w:t>1</w:t>
        </w:r>
      </w:p>
    </w:sdtContent>
  </w:sdt>
  <w:p w:rsidR="00383371" w:rsidRDefault="003833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A3"/>
    <w:rsid w:val="00011EBA"/>
    <w:rsid w:val="00061F22"/>
    <w:rsid w:val="000B5424"/>
    <w:rsid w:val="000F4B19"/>
    <w:rsid w:val="00123B54"/>
    <w:rsid w:val="0013225C"/>
    <w:rsid w:val="00191560"/>
    <w:rsid w:val="001C6791"/>
    <w:rsid w:val="001D0115"/>
    <w:rsid w:val="001D0D31"/>
    <w:rsid w:val="001D46A7"/>
    <w:rsid w:val="001E33D5"/>
    <w:rsid w:val="001E56F0"/>
    <w:rsid w:val="001F2124"/>
    <w:rsid w:val="001F2809"/>
    <w:rsid w:val="00200CE7"/>
    <w:rsid w:val="002300A3"/>
    <w:rsid w:val="00263E48"/>
    <w:rsid w:val="00264D5C"/>
    <w:rsid w:val="002A3C9C"/>
    <w:rsid w:val="002F5B27"/>
    <w:rsid w:val="00302AA7"/>
    <w:rsid w:val="00303578"/>
    <w:rsid w:val="003161E0"/>
    <w:rsid w:val="00342633"/>
    <w:rsid w:val="003429C9"/>
    <w:rsid w:val="003579FA"/>
    <w:rsid w:val="003718B9"/>
    <w:rsid w:val="00383371"/>
    <w:rsid w:val="003D021F"/>
    <w:rsid w:val="0042310A"/>
    <w:rsid w:val="004305F5"/>
    <w:rsid w:val="004606B3"/>
    <w:rsid w:val="0048572F"/>
    <w:rsid w:val="004B0498"/>
    <w:rsid w:val="004B12DA"/>
    <w:rsid w:val="004D18ED"/>
    <w:rsid w:val="004E681B"/>
    <w:rsid w:val="00573419"/>
    <w:rsid w:val="0059247E"/>
    <w:rsid w:val="0059472E"/>
    <w:rsid w:val="005A346A"/>
    <w:rsid w:val="005A4ACC"/>
    <w:rsid w:val="005B0E57"/>
    <w:rsid w:val="00602622"/>
    <w:rsid w:val="007224B0"/>
    <w:rsid w:val="007331BE"/>
    <w:rsid w:val="00747FDA"/>
    <w:rsid w:val="00780EB5"/>
    <w:rsid w:val="007A3ACF"/>
    <w:rsid w:val="007B490D"/>
    <w:rsid w:val="007C1061"/>
    <w:rsid w:val="007D36DD"/>
    <w:rsid w:val="007E38AD"/>
    <w:rsid w:val="00815FCE"/>
    <w:rsid w:val="00841CAF"/>
    <w:rsid w:val="008526A4"/>
    <w:rsid w:val="00856D27"/>
    <w:rsid w:val="00861A53"/>
    <w:rsid w:val="00862FDC"/>
    <w:rsid w:val="008B7463"/>
    <w:rsid w:val="00914A0C"/>
    <w:rsid w:val="00926DFD"/>
    <w:rsid w:val="0096421A"/>
    <w:rsid w:val="009843B3"/>
    <w:rsid w:val="009847A5"/>
    <w:rsid w:val="009C691B"/>
    <w:rsid w:val="009C73FB"/>
    <w:rsid w:val="00A20AE7"/>
    <w:rsid w:val="00AA3A44"/>
    <w:rsid w:val="00AC7EA2"/>
    <w:rsid w:val="00AF0E2E"/>
    <w:rsid w:val="00B80EE9"/>
    <w:rsid w:val="00B93962"/>
    <w:rsid w:val="00B93D1E"/>
    <w:rsid w:val="00BA7A7D"/>
    <w:rsid w:val="00BB37B3"/>
    <w:rsid w:val="00C04CC7"/>
    <w:rsid w:val="00C143E9"/>
    <w:rsid w:val="00C16397"/>
    <w:rsid w:val="00C25047"/>
    <w:rsid w:val="00C415D5"/>
    <w:rsid w:val="00C43857"/>
    <w:rsid w:val="00C51183"/>
    <w:rsid w:val="00C74910"/>
    <w:rsid w:val="00C82EE3"/>
    <w:rsid w:val="00C949F5"/>
    <w:rsid w:val="00CD66F2"/>
    <w:rsid w:val="00D06226"/>
    <w:rsid w:val="00D3545E"/>
    <w:rsid w:val="00D633EC"/>
    <w:rsid w:val="00D6437E"/>
    <w:rsid w:val="00D81E23"/>
    <w:rsid w:val="00D932E9"/>
    <w:rsid w:val="00DD21E4"/>
    <w:rsid w:val="00DE5401"/>
    <w:rsid w:val="00DE5C03"/>
    <w:rsid w:val="00DE7894"/>
    <w:rsid w:val="00DF2EB2"/>
    <w:rsid w:val="00E00DB1"/>
    <w:rsid w:val="00E02142"/>
    <w:rsid w:val="00E03684"/>
    <w:rsid w:val="00E061EB"/>
    <w:rsid w:val="00E13D83"/>
    <w:rsid w:val="00E33CFB"/>
    <w:rsid w:val="00E3520C"/>
    <w:rsid w:val="00E5735C"/>
    <w:rsid w:val="00E744AF"/>
    <w:rsid w:val="00ED0798"/>
    <w:rsid w:val="00EF01AC"/>
    <w:rsid w:val="00F1676D"/>
    <w:rsid w:val="00F7402E"/>
    <w:rsid w:val="00FA2C7F"/>
    <w:rsid w:val="00FB7D8A"/>
    <w:rsid w:val="00FC78EA"/>
    <w:rsid w:val="00FD5F0E"/>
    <w:rsid w:val="00FE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3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26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6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3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3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3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26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6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0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2024-12-13T08:44:00Z</cp:lastPrinted>
  <dcterms:created xsi:type="dcterms:W3CDTF">2025-12-25T03:41:00Z</dcterms:created>
  <dcterms:modified xsi:type="dcterms:W3CDTF">2025-12-25T03:41:00Z</dcterms:modified>
</cp:coreProperties>
</file>