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023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5908" wp14:editId="29AC81D1">
                <wp:simplePos x="0" y="0"/>
                <wp:positionH relativeFrom="column">
                  <wp:posOffset>3632835</wp:posOffset>
                </wp:positionH>
                <wp:positionV relativeFrom="paragraph">
                  <wp:posOffset>17145</wp:posOffset>
                </wp:positionV>
                <wp:extent cx="2876550" cy="1139825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3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40D2" w:rsidRPr="000C1B19" w:rsidRDefault="005740D2" w:rsidP="001E6D7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7F2D92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2</w:t>
                            </w:r>
                          </w:p>
                          <w:p w:rsidR="005740D2" w:rsidRDefault="005740D2" w:rsidP="001E6D7A">
                            <w:pPr>
                              <w:spacing w:after="0" w:line="240" w:lineRule="auto"/>
                              <w:jc w:val="right"/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Правилам землепользования и застройки городского округа города Бийска Алтайского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6.05pt;margin-top:1.35pt;width:226.5pt;height:8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" fillcolor="window" stroked="f" strokeweight=".5pt">
                <v:textbox>
                  <w:txbxContent>
                    <w:p w:rsidR="005740D2" w:rsidRPr="000C1B19" w:rsidRDefault="005740D2" w:rsidP="001E6D7A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7F2D92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2</w:t>
                      </w:r>
                    </w:p>
                    <w:p w:rsidR="005740D2" w:rsidRDefault="005740D2" w:rsidP="001E6D7A">
                      <w:pPr>
                        <w:spacing w:after="0" w:line="240" w:lineRule="auto"/>
                        <w:jc w:val="right"/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Правилам землепользования и застройки городского округа города Бийска Алтайского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164" w:rsidRDefault="00071164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2D92" w:rsidRDefault="007F2D92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D92">
        <w:rPr>
          <w:rFonts w:ascii="Times New Roman" w:hAnsi="Times New Roman"/>
          <w:sz w:val="28"/>
          <w:szCs w:val="28"/>
        </w:rPr>
        <w:t>КАРТА</w:t>
      </w:r>
      <w:r>
        <w:rPr>
          <w:rFonts w:ascii="Times New Roman" w:hAnsi="Times New Roman"/>
          <w:sz w:val="28"/>
          <w:szCs w:val="28"/>
        </w:rPr>
        <w:t xml:space="preserve"> ГРАНИЦ ЗОН С ОСОБЫМИ УСЛОВИЯМИ</w:t>
      </w:r>
    </w:p>
    <w:p w:rsidR="005740D2" w:rsidRPr="005740D2" w:rsidRDefault="007F2D92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D92">
        <w:rPr>
          <w:rFonts w:ascii="Times New Roman" w:hAnsi="Times New Roman"/>
          <w:sz w:val="28"/>
          <w:szCs w:val="28"/>
        </w:rPr>
        <w:t>ИСПОЛЬЗОВАНИЯ ТЕРРИТОРИЙ</w:t>
      </w:r>
    </w:p>
    <w:sectPr w:rsidR="005740D2" w:rsidRPr="005740D2" w:rsidSect="002D5B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0E"/>
    <w:rsid w:val="00071164"/>
    <w:rsid w:val="001E6D7A"/>
    <w:rsid w:val="002D5B0E"/>
    <w:rsid w:val="005740D2"/>
    <w:rsid w:val="005A311D"/>
    <w:rsid w:val="007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dcterms:created xsi:type="dcterms:W3CDTF">2026-04-30T07:47:00Z</dcterms:created>
  <dcterms:modified xsi:type="dcterms:W3CDTF">2026-04-30T07:47:00Z</dcterms:modified>
</cp:coreProperties>
</file>